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D6DAE">
      <w:bookmarkStart w:id="0" w:name="_GoBack"/>
      <w:bookmarkEnd w:id="0"/>
    </w:p>
    <w:p w:rsidR="00000000" w:rsidRDefault="006D6DAE">
      <w:pPr>
        <w:pStyle w:val="Heading2"/>
      </w:pPr>
      <w:r>
        <w:t>Правила за поведение в планината</w:t>
      </w:r>
    </w:p>
    <w:p w:rsidR="00000000" w:rsidRDefault="006D6DAE">
      <w:pPr>
        <w:jc w:val="center"/>
      </w:pPr>
    </w:p>
    <w:p w:rsidR="00000000" w:rsidRDefault="006D6DAE"/>
    <w:p w:rsidR="00000000" w:rsidRDefault="006D6DAE"/>
    <w:p w:rsidR="00000000" w:rsidRDefault="006D6DAE">
      <w:r>
        <w:t xml:space="preserve">1. Съобразявайте се с останалите на пистата! </w:t>
      </w:r>
      <w:r>
        <w:br/>
        <w:t xml:space="preserve">2. Преди да тръгнете към пистите, винаги се информирайте за времето в курортите и състоянието на трасетата. </w:t>
      </w:r>
      <w:r>
        <w:br/>
        <w:t>3. Съобразявайте се с останалите на пистата!</w:t>
      </w:r>
      <w:r>
        <w:br/>
        <w:t>4. Не застрашавайте</w:t>
      </w:r>
      <w:r>
        <w:t xml:space="preserve"> с поведението си другите скиори или сноубордисти. </w:t>
      </w:r>
      <w:r>
        <w:br/>
        <w:t xml:space="preserve">5. Съобразявайте скоростта си с възможностите си, пистата и атмосферните условия! </w:t>
      </w:r>
      <w:r>
        <w:br/>
        <w:t xml:space="preserve">6. Избирайте подходяща следа за каране. </w:t>
      </w:r>
      <w:r>
        <w:br/>
        <w:t xml:space="preserve">7. Каращият отзад или идващ отгоре трябва да се движи така, че да не застрашава </w:t>
      </w:r>
      <w:r>
        <w:t xml:space="preserve">намиращите се пред или под него на пистата. </w:t>
      </w:r>
      <w:r>
        <w:br/>
        <w:t xml:space="preserve">8. Предимството винаги е на долния! </w:t>
      </w:r>
      <w:r>
        <w:br/>
        <w:t xml:space="preserve">9. При излизане извън пистата никога не се доверявайте на стари следи, защото те може да са направени при други атмосферни условия! </w:t>
      </w:r>
      <w:r>
        <w:br/>
        <w:t>10. Задминаване трябва да се извърши само</w:t>
      </w:r>
      <w:r>
        <w:t xml:space="preserve"> ако има достатъчно голяма дистанция и задминаваният не е застрашен.</w:t>
      </w:r>
      <w:r>
        <w:br/>
        <w:t>11. Внимавайте при задминаване на деца!</w:t>
      </w:r>
      <w:r>
        <w:br/>
        <w:t xml:space="preserve">12. Избягвайте спирането по тесните и с лоша видимост места по пистите. </w:t>
      </w:r>
      <w:r>
        <w:br/>
        <w:t>13. Ако има паднал сноубордист или скиор, идващите след него трябва да обе</w:t>
      </w:r>
      <w:r>
        <w:t>зопасят мястото над него и ако той не може да стане сам, трябва да му помогнат.</w:t>
      </w:r>
      <w:r>
        <w:br/>
        <w:t>14. При нужда уведомете и планинските спасители.</w:t>
      </w:r>
      <w:r>
        <w:br/>
        <w:t xml:space="preserve">15. Всеки е длъжен да спазва поставените знаци и табели на пистите. </w:t>
      </w:r>
      <w:r>
        <w:br/>
        <w:t>16. Не се пързаляйте без стопери на ските или осигурителни</w:t>
      </w:r>
      <w:r>
        <w:t xml:space="preserve"> каишки на бордовете!</w:t>
      </w:r>
      <w:r>
        <w:br/>
        <w:t xml:space="preserve">17. Не карайте без ръкавици! </w:t>
      </w:r>
      <w:r>
        <w:br/>
        <w:t xml:space="preserve">18. При мъгла задължително увеличете дистанцията и намалете скоростта! 19. Винаги се съобразявайте с метеорологичната обстановка в планината. </w:t>
      </w:r>
      <w:r>
        <w:br/>
        <w:t xml:space="preserve">20. При влошаване на времето прекратете излета. </w:t>
      </w:r>
      <w:r>
        <w:br/>
        <w:t xml:space="preserve">21. Грижете </w:t>
      </w:r>
      <w:r>
        <w:t xml:space="preserve">се старателно за вашата екипировката. </w:t>
      </w:r>
      <w:r>
        <w:br/>
        <w:t xml:space="preserve">22. Ползвайте регулирани ски автомати и топли зимни дрехи! </w:t>
      </w:r>
      <w:r>
        <w:br/>
        <w:t xml:space="preserve">23. Грижете се за вашата физическа подготовка! </w:t>
      </w:r>
      <w:r>
        <w:br/>
        <w:t xml:space="preserve">24. Тръгвайте в планината само ако сте здрави! </w:t>
      </w:r>
      <w:r>
        <w:br/>
        <w:t>25. Задължително информирайте близките си къде отивате и кога</w:t>
      </w:r>
      <w:r>
        <w:t xml:space="preserve"> ще се приберете. </w:t>
      </w:r>
    </w:p>
    <w:sectPr w:rsidR="00000000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Heavy Heap"/>
    <w:panose1 w:val="02040503050203030202"/>
    <w:charset w:val="01"/>
    <w:family w:val="roman"/>
    <w:notTrueType/>
    <w:pitch w:val="variable"/>
    <w:sig w:usb0="000020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DAE"/>
    <w:rsid w:val="006D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gis2</dc:creator>
  <cp:lastModifiedBy>gis2</cp:lastModifiedBy>
  <cp:revision>2</cp:revision>
  <cp:lastPrinted>1601-01-01T00:00:00Z</cp:lastPrinted>
  <dcterms:created xsi:type="dcterms:W3CDTF">2017-05-03T12:42:00Z</dcterms:created>
  <dcterms:modified xsi:type="dcterms:W3CDTF">2017-05-03T12:42:00Z</dcterms:modified>
</cp:coreProperties>
</file>